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011AF" w14:textId="55165E76" w:rsidR="002460DF" w:rsidRPr="00536D40" w:rsidRDefault="00536D40" w:rsidP="00536D40">
      <w:pPr>
        <w:jc w:val="center"/>
        <w:rPr>
          <w:sz w:val="44"/>
          <w:szCs w:val="44"/>
          <w:u w:val="single"/>
        </w:rPr>
      </w:pPr>
      <w:r w:rsidRPr="00536D40">
        <w:rPr>
          <w:sz w:val="44"/>
          <w:szCs w:val="44"/>
          <w:u w:val="single"/>
        </w:rPr>
        <w:t>Spring 1 – PSHE – Year 3 &amp; Year 4 Unit - My Life</w:t>
      </w:r>
    </w:p>
    <w:p w14:paraId="5632C7CE" w14:textId="32F4DE5E" w:rsidR="00536D40" w:rsidRPr="00536D40" w:rsidRDefault="009C1234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7836B34" wp14:editId="16ECEA4B">
            <wp:simplePos x="0" y="0"/>
            <wp:positionH relativeFrom="margin">
              <wp:posOffset>4406949</wp:posOffset>
            </wp:positionH>
            <wp:positionV relativeFrom="paragraph">
              <wp:posOffset>9915</wp:posOffset>
            </wp:positionV>
            <wp:extent cx="1991995" cy="1991995"/>
            <wp:effectExtent l="0" t="0" r="0" b="0"/>
            <wp:wrapTight wrapText="bothSides">
              <wp:wrapPolygon edited="0">
                <wp:start x="6817" y="1653"/>
                <wp:lineTo x="2892" y="4131"/>
                <wp:lineTo x="1859" y="4958"/>
                <wp:lineTo x="826" y="7023"/>
                <wp:lineTo x="207" y="9296"/>
                <wp:lineTo x="620" y="17145"/>
                <wp:lineTo x="1859" y="18591"/>
                <wp:lineTo x="3512" y="18591"/>
                <wp:lineTo x="5784" y="19830"/>
                <wp:lineTo x="5990" y="20244"/>
                <wp:lineTo x="7436" y="20244"/>
                <wp:lineTo x="9915" y="19830"/>
                <wp:lineTo x="16525" y="19004"/>
                <wp:lineTo x="17352" y="18591"/>
                <wp:lineTo x="20450" y="16112"/>
                <wp:lineTo x="20450" y="15286"/>
                <wp:lineTo x="21276" y="11981"/>
                <wp:lineTo x="21276" y="8676"/>
                <wp:lineTo x="20244" y="5990"/>
                <wp:lineTo x="20037" y="4338"/>
                <wp:lineTo x="12394" y="2066"/>
                <wp:lineTo x="8882" y="1653"/>
                <wp:lineTo x="6817" y="1653"/>
              </wp:wrapPolygon>
            </wp:wrapTight>
            <wp:docPr id="3" name="Picture 3" descr="A person's face on a pos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's face on a pos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2E5C016" wp14:editId="220324E0">
                <wp:simplePos x="0" y="0"/>
                <wp:positionH relativeFrom="margin">
                  <wp:posOffset>-4445</wp:posOffset>
                </wp:positionH>
                <wp:positionV relativeFrom="paragraph">
                  <wp:posOffset>29210</wp:posOffset>
                </wp:positionV>
                <wp:extent cx="4364990" cy="3954780"/>
                <wp:effectExtent l="19050" t="19050" r="16510" b="26670"/>
                <wp:wrapTight wrapText="bothSides">
                  <wp:wrapPolygon edited="0">
                    <wp:start x="-94" y="-104"/>
                    <wp:lineTo x="-94" y="21642"/>
                    <wp:lineTo x="21587" y="21642"/>
                    <wp:lineTo x="21587" y="-104"/>
                    <wp:lineTo x="-94" y="-104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4990" cy="395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3BF22" w14:textId="3408D610" w:rsidR="00536D40" w:rsidRPr="009C1234" w:rsidRDefault="00536D40" w:rsidP="00536D40">
                            <w:pPr>
                              <w:jc w:val="center"/>
                              <w:rPr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  <w:u w:val="single"/>
                              </w:rPr>
                              <w:t>Components:</w:t>
                            </w:r>
                          </w:p>
                          <w:p w14:paraId="545C4CE4" w14:textId="1C31949D" w:rsidR="00536D40" w:rsidRPr="009C1234" w:rsidRDefault="009C1234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</w:rPr>
                              <w:t>To understand the concept of p</w:t>
                            </w:r>
                            <w:r w:rsidR="00536D40" w:rsidRPr="009C1234">
                              <w:rPr>
                                <w:sz w:val="44"/>
                                <w:szCs w:val="44"/>
                              </w:rPr>
                              <w:t>ride</w:t>
                            </w:r>
                            <w:r w:rsidRPr="009C1234"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66077DC0" w14:textId="4EE98E51" w:rsidR="00536D40" w:rsidRPr="009C1234" w:rsidRDefault="009C1234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To understand the concept of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c</w:t>
                            </w:r>
                            <w:r w:rsidR="00536D40" w:rsidRPr="009C1234">
                              <w:rPr>
                                <w:sz w:val="44"/>
                                <w:szCs w:val="44"/>
                              </w:rPr>
                              <w:t>haracter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and how they are important.</w:t>
                            </w:r>
                          </w:p>
                          <w:p w14:paraId="7613FEDA" w14:textId="2DA24B74" w:rsidR="00536D40" w:rsidRPr="009C1234" w:rsidRDefault="009C1234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To understand the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importance</w:t>
                            </w: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 of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r</w:t>
                            </w:r>
                            <w:r w:rsidR="00536D40" w:rsidRPr="009C1234">
                              <w:rPr>
                                <w:sz w:val="44"/>
                                <w:szCs w:val="44"/>
                              </w:rPr>
                              <w:t>elationships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4EDE9105" w14:textId="6E764F3E" w:rsidR="00536D40" w:rsidRPr="009C1234" w:rsidRDefault="009C1234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To understand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how we can make</w:t>
                            </w:r>
                            <w:r w:rsidRPr="009C1234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c</w:t>
                            </w:r>
                            <w:r w:rsidR="00536D40" w:rsidRPr="009C1234">
                              <w:rPr>
                                <w:sz w:val="44"/>
                                <w:szCs w:val="44"/>
                              </w:rPr>
                              <w:t>onnections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E5C0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35pt;margin-top:2.3pt;width:343.7pt;height:31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Ha0EQIAACEEAAAOAAAAZHJzL2Uyb0RvYy54bWysU81u2zAMvg/YOwi6L3ZSt02MOEWXLsOA&#10;7gfo9gCyLMfCZFGjlNjd049S0jTotsswHQRSpD6SH8nlzdgbtlfoNdiKTyc5Z8pKaLTdVvzb182b&#10;OWc+CNsIA1ZV/FF5frN6/Wo5uFLNoAPTKGQEYn05uIp3Ibgyy7zsVC/8BJyyZGwBexFIxW3WoBgI&#10;vTfZLM+vsgGwcQhSeU+vdwcjXyX8tlUyfG5brwIzFafcQrox3XW8s9VSlFsUrtPymIb4hyx6oS0F&#10;PUHdiSDYDvVvUL2WCB7aMJHQZ9C2WqpUA1UzzV9U89AJp1ItRI53J5r8/4OVn/YP7guyML6FkRqY&#10;ivDuHuR3zyysO2G36hYRhk6JhgJPI2XZ4Hx5/Bqp9qWPIPXwERpqstgFSEBji31khepkhE4NeDyR&#10;rsbAJD0WF1fFYkEmSbaLxWVxPU9tyUT59N2hD+8V9CwKFUfqaoIX+3sfYjqifHKJ0TwY3Wy0MUnB&#10;bb02yPaCJmCTTqrghZuxbKDw82meHyj4K0aezp8weh1olo3uKz4/OYkyEvfONmnSgtDmIFPOxh6Z&#10;jOQdaAxjPZJjZLSG5pE4RTjMLO0YCR3gT84GmteK+x87gYoz88FSXxbToogDnpTi8npGCp5b6nOL&#10;sJKgKh44O4jrkJYiMmbhlvrX6sTscybHXGkOE+HHnYmDfq4nr+fNXv0CAAD//wMAUEsDBBQABgAI&#10;AAAAIQA0JR782wAAAAcBAAAPAAAAZHJzL2Rvd25yZXYueG1sTI7BTsMwEETvSPyDtUhcUOtQVUkJ&#10;cSoEAoljC+K8iZckNF6H2G1Dv57lVG4zmtHMK9aT69WBxtB5NnA7T0AR19523Bh4f3uerUCFiGyx&#10;90wGfijAury8KDC3/sgbOmxjo2SEQ44G2hiHXOtQt+QwzP1ALNmnHx1GsWOj7YhHGXe9XiRJqh12&#10;LA8tDvTYUr3b7p2Bjx3Rnd+cTt+6wZd485S9dl+VMddX08M9qEhTPJfhD1/QoRSmyu/ZBtUbmGVS&#10;NLBMQUmarlLxlYhFtgRdFvo/f/kLAAD//wMAUEsBAi0AFAAGAAgAAAAhALaDOJL+AAAA4QEAABMA&#10;AAAAAAAAAAAAAAAAAAAAAFtDb250ZW50X1R5cGVzXS54bWxQSwECLQAUAAYACAAAACEAOP0h/9YA&#10;AACUAQAACwAAAAAAAAAAAAAAAAAvAQAAX3JlbHMvLnJlbHNQSwECLQAUAAYACAAAACEAGhR2tBEC&#10;AAAhBAAADgAAAAAAAAAAAAAAAAAuAgAAZHJzL2Uyb0RvYy54bWxQSwECLQAUAAYACAAAACEANCUe&#10;/NsAAAAHAQAADwAAAAAAAAAAAAAAAABrBAAAZHJzL2Rvd25yZXYueG1sUEsFBgAAAAAEAAQA8wAA&#10;AHMFAAAAAA==&#10;" strokeweight="3pt">
                <v:textbox>
                  <w:txbxContent>
                    <w:p w14:paraId="27F3BF22" w14:textId="3408D610" w:rsidR="00536D40" w:rsidRPr="009C1234" w:rsidRDefault="00536D40" w:rsidP="00536D40">
                      <w:pPr>
                        <w:jc w:val="center"/>
                        <w:rPr>
                          <w:sz w:val="44"/>
                          <w:szCs w:val="44"/>
                          <w:u w:val="single"/>
                        </w:rPr>
                      </w:pPr>
                      <w:r w:rsidRPr="009C1234">
                        <w:rPr>
                          <w:sz w:val="44"/>
                          <w:szCs w:val="44"/>
                          <w:u w:val="single"/>
                        </w:rPr>
                        <w:t>Components:</w:t>
                      </w:r>
                    </w:p>
                    <w:p w14:paraId="545C4CE4" w14:textId="1C31949D" w:rsidR="00536D40" w:rsidRPr="009C1234" w:rsidRDefault="009C1234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 w:rsidRPr="009C1234">
                        <w:rPr>
                          <w:sz w:val="44"/>
                          <w:szCs w:val="44"/>
                        </w:rPr>
                        <w:t>To understand the concept of p</w:t>
                      </w:r>
                      <w:r w:rsidR="00536D40" w:rsidRPr="009C1234">
                        <w:rPr>
                          <w:sz w:val="44"/>
                          <w:szCs w:val="44"/>
                        </w:rPr>
                        <w:t>ride</w:t>
                      </w:r>
                      <w:r w:rsidRPr="009C1234">
                        <w:rPr>
                          <w:sz w:val="44"/>
                          <w:szCs w:val="44"/>
                        </w:rPr>
                        <w:t>.</w:t>
                      </w:r>
                    </w:p>
                    <w:p w14:paraId="66077DC0" w14:textId="4EE98E51" w:rsidR="00536D40" w:rsidRPr="009C1234" w:rsidRDefault="009C1234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 w:rsidRPr="009C1234">
                        <w:rPr>
                          <w:sz w:val="44"/>
                          <w:szCs w:val="44"/>
                        </w:rPr>
                        <w:t xml:space="preserve">To understand the concept of </w:t>
                      </w:r>
                      <w:r>
                        <w:rPr>
                          <w:sz w:val="44"/>
                          <w:szCs w:val="44"/>
                        </w:rPr>
                        <w:t>c</w:t>
                      </w:r>
                      <w:r w:rsidR="00536D40" w:rsidRPr="009C1234">
                        <w:rPr>
                          <w:sz w:val="44"/>
                          <w:szCs w:val="44"/>
                        </w:rPr>
                        <w:t>haracter</w:t>
                      </w:r>
                      <w:r>
                        <w:rPr>
                          <w:sz w:val="44"/>
                          <w:szCs w:val="44"/>
                        </w:rPr>
                        <w:t xml:space="preserve"> and how they are important.</w:t>
                      </w:r>
                    </w:p>
                    <w:p w14:paraId="7613FEDA" w14:textId="2DA24B74" w:rsidR="00536D40" w:rsidRPr="009C1234" w:rsidRDefault="009C1234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 w:rsidRPr="009C1234">
                        <w:rPr>
                          <w:sz w:val="44"/>
                          <w:szCs w:val="44"/>
                        </w:rPr>
                        <w:t xml:space="preserve">To understand the </w:t>
                      </w:r>
                      <w:r>
                        <w:rPr>
                          <w:sz w:val="44"/>
                          <w:szCs w:val="44"/>
                        </w:rPr>
                        <w:t>importance</w:t>
                      </w:r>
                      <w:r w:rsidRPr="009C1234">
                        <w:rPr>
                          <w:sz w:val="44"/>
                          <w:szCs w:val="44"/>
                        </w:rPr>
                        <w:t xml:space="preserve"> of </w:t>
                      </w:r>
                      <w:r>
                        <w:rPr>
                          <w:sz w:val="44"/>
                          <w:szCs w:val="44"/>
                        </w:rPr>
                        <w:t>r</w:t>
                      </w:r>
                      <w:r w:rsidR="00536D40" w:rsidRPr="009C1234">
                        <w:rPr>
                          <w:sz w:val="44"/>
                          <w:szCs w:val="44"/>
                        </w:rPr>
                        <w:t>elationships</w:t>
                      </w:r>
                      <w:r>
                        <w:rPr>
                          <w:sz w:val="44"/>
                          <w:szCs w:val="44"/>
                        </w:rPr>
                        <w:t>.</w:t>
                      </w:r>
                    </w:p>
                    <w:p w14:paraId="4EDE9105" w14:textId="6E764F3E" w:rsidR="00536D40" w:rsidRPr="009C1234" w:rsidRDefault="009C1234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 w:rsidRPr="009C1234">
                        <w:rPr>
                          <w:sz w:val="44"/>
                          <w:szCs w:val="44"/>
                        </w:rPr>
                        <w:t xml:space="preserve">To understand </w:t>
                      </w:r>
                      <w:r>
                        <w:rPr>
                          <w:sz w:val="44"/>
                          <w:szCs w:val="44"/>
                        </w:rPr>
                        <w:t>how we can make</w:t>
                      </w:r>
                      <w:r w:rsidRPr="009C1234">
                        <w:rPr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sz w:val="44"/>
                          <w:szCs w:val="44"/>
                        </w:rPr>
                        <w:t>c</w:t>
                      </w:r>
                      <w:r w:rsidR="00536D40" w:rsidRPr="009C1234">
                        <w:rPr>
                          <w:sz w:val="44"/>
                          <w:szCs w:val="44"/>
                        </w:rPr>
                        <w:t>onnections</w:t>
                      </w:r>
                      <w:r>
                        <w:rPr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9DABA42" wp14:editId="450E54D2">
                <wp:simplePos x="0" y="0"/>
                <wp:positionH relativeFrom="margin">
                  <wp:posOffset>6466205</wp:posOffset>
                </wp:positionH>
                <wp:positionV relativeFrom="paragraph">
                  <wp:posOffset>80645</wp:posOffset>
                </wp:positionV>
                <wp:extent cx="2365375" cy="5151755"/>
                <wp:effectExtent l="19050" t="19050" r="15875" b="10795"/>
                <wp:wrapTight wrapText="bothSides">
                  <wp:wrapPolygon edited="0">
                    <wp:start x="-174" y="-80"/>
                    <wp:lineTo x="-174" y="21565"/>
                    <wp:lineTo x="21571" y="21565"/>
                    <wp:lineTo x="21571" y="-80"/>
                    <wp:lineTo x="-174" y="-8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5151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AAE6E" w14:textId="2FBE0EAA" w:rsidR="00536D40" w:rsidRPr="00536D40" w:rsidRDefault="00536D40" w:rsidP="00536D40">
                            <w:pPr>
                              <w:jc w:val="center"/>
                              <w:rPr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  <w:u w:val="single"/>
                              </w:rPr>
                              <w:t>Key Vocabulary:</w:t>
                            </w:r>
                          </w:p>
                          <w:p w14:paraId="076287E8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Life</w:t>
                            </w:r>
                          </w:p>
                          <w:p w14:paraId="6A048FDE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Me</w:t>
                            </w:r>
                          </w:p>
                          <w:p w14:paraId="4C102784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Personality</w:t>
                            </w:r>
                          </w:p>
                          <w:p w14:paraId="22C8D410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Choices</w:t>
                            </w:r>
                          </w:p>
                          <w:p w14:paraId="0D7C2CE0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Social</w:t>
                            </w:r>
                          </w:p>
                          <w:p w14:paraId="6FD256A7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Changes</w:t>
                            </w:r>
                          </w:p>
                          <w:p w14:paraId="7353373B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Confidence</w:t>
                            </w:r>
                          </w:p>
                          <w:p w14:paraId="5A7AC84B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Feelings</w:t>
                            </w:r>
                          </w:p>
                          <w:p w14:paraId="3B4977F5" w14:textId="47D21221" w:rsidR="00536D40" w:rsidRDefault="00536D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ABA42" id="_x0000_s1027" type="#_x0000_t202" style="position:absolute;margin-left:509.15pt;margin-top:6.35pt;width:186.25pt;height:405.6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U4jFQIAACgEAAAOAAAAZHJzL2Uyb0RvYy54bWysk9uO2yAQhu8r9R0Q943tJN5NrTirbbap&#10;Km0P0rYPgDGOUTFDgcROn34H7M2mp5uqXCCGgZ+Zb4b1zdApchTWSdAlzWYpJUJzqKXel/Trl92r&#10;FSXOM10zBVqU9CQcvdm8fLHuTSHm0IKqhSUool3Rm5K23psiSRxvRcfcDIzQ6GzAdsyjafdJbVmP&#10;6p1K5ml6lfRga2OBC+dw92500k3UbxrB/aemccITVVKMzcfZxrkKc7JZs2JvmWkln8Jg/xBFx6TG&#10;R89Sd8wzcrDyN6lOcgsOGj/j0CXQNJKLmANmk6W/ZPPQMiNiLgjHmTMm9/9k+cfjg/lsiR/ewIAF&#10;jEk4cw/8myMati3Te3FrLfStYDU+nAVkSW9cMV0NqF3hgkjVf4Aai8wOHqLQ0NguUME8CapjAU5n&#10;6GLwhOPmfHGVL65zSjj68izPrvM8vsGKp+vGOv9OQEfCoqQWqxrl2fHe+RAOK56OhNccKFnvpFLR&#10;sPtqqyw5MuyAXRyT+k/HlCZ9SRerLE1HBH/VSOP4k0YnPfaykl1JV+dDrAjg3uo6dppnUo1rjFnp&#10;iWSAN2L0QzUQWU+YA9gK6hOitTC2Ln41XLRgf1DSY9uW1H0/MCsoUe81lud1tlyGPo/GMr+eo2Ev&#10;PdWlh2mOUiX1lIzLrY9/I4DTcItlbGQE/BzJFDK2Y+Q+fZ3Q75d2PPX8wTePAAAA//8DAFBLAwQU&#10;AAYACAAAACEAv7HdeN8AAAAMAQAADwAAAGRycy9kb3ducmV2LnhtbEyPTU/CQBCG7yb+h82YeDGy&#10;SzFSarfEaDThCBrP2+7YVrqztbtA5dcznOQ2b+bJ+5EvR9eJPQ6h9aRhOlEgkCpvW6o1fH683acg&#10;QjRkTecJNfxhgGVxfZWbzPoDrXG/ibVgEwqZ0dDE2GdShqpBZ8LE90j8+/aDM5HlUEs7mAObu04m&#10;Sj1KZ1rihMb0+NJgtd3snIavLeLCr4/HX1mb93j3Ol+1P6XWtzfj8xOIiGP8h+Fcn6tDwZ1KvyMb&#10;RMdaTdMZs3wlcxBnYrZQvKbUkCYPCmSRy8sRxQkAAP//AwBQSwECLQAUAAYACAAAACEAtoM4kv4A&#10;AADhAQAAEwAAAAAAAAAAAAAAAAAAAAAAW0NvbnRlbnRfVHlwZXNdLnhtbFBLAQItABQABgAIAAAA&#10;IQA4/SH/1gAAAJQBAAALAAAAAAAAAAAAAAAAAC8BAABfcmVscy8ucmVsc1BLAQItABQABgAIAAAA&#10;IQAtsU4jFQIAACgEAAAOAAAAAAAAAAAAAAAAAC4CAABkcnMvZTJvRG9jLnhtbFBLAQItABQABgAI&#10;AAAAIQC/sd143wAAAAwBAAAPAAAAAAAAAAAAAAAAAG8EAABkcnMvZG93bnJldi54bWxQSwUGAAAA&#10;AAQABADzAAAAewUAAAAA&#10;" strokeweight="3pt">
                <v:textbox>
                  <w:txbxContent>
                    <w:p w14:paraId="53DAAE6E" w14:textId="2FBE0EAA" w:rsidR="00536D40" w:rsidRPr="00536D40" w:rsidRDefault="00536D40" w:rsidP="00536D40">
                      <w:pPr>
                        <w:jc w:val="center"/>
                        <w:rPr>
                          <w:sz w:val="56"/>
                          <w:szCs w:val="56"/>
                          <w:u w:val="single"/>
                        </w:rPr>
                      </w:pPr>
                      <w:r w:rsidRPr="00536D40">
                        <w:rPr>
                          <w:sz w:val="56"/>
                          <w:szCs w:val="56"/>
                          <w:u w:val="single"/>
                        </w:rPr>
                        <w:t>Key Vocabulary:</w:t>
                      </w:r>
                    </w:p>
                    <w:p w14:paraId="076287E8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Life</w:t>
                      </w:r>
                    </w:p>
                    <w:p w14:paraId="6A048FDE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Me</w:t>
                      </w:r>
                    </w:p>
                    <w:p w14:paraId="4C102784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Personality</w:t>
                      </w:r>
                    </w:p>
                    <w:p w14:paraId="22C8D410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Choices</w:t>
                      </w:r>
                    </w:p>
                    <w:p w14:paraId="0D7C2CE0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Social</w:t>
                      </w:r>
                    </w:p>
                    <w:p w14:paraId="6FD256A7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Changes</w:t>
                      </w:r>
                    </w:p>
                    <w:p w14:paraId="7353373B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Confidence</w:t>
                      </w:r>
                    </w:p>
                    <w:p w14:paraId="5A7AC84B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Feelings</w:t>
                      </w:r>
                    </w:p>
                    <w:p w14:paraId="3B4977F5" w14:textId="47D21221" w:rsidR="00536D40" w:rsidRDefault="00536D40"/>
                  </w:txbxContent>
                </v:textbox>
                <w10:wrap type="tight" anchorx="margin"/>
              </v:shape>
            </w:pict>
          </mc:Fallback>
        </mc:AlternateContent>
      </w:r>
    </w:p>
    <w:p w14:paraId="44BFFA5C" w14:textId="0D272CF8" w:rsidR="00536D40" w:rsidRPr="00536D40" w:rsidRDefault="00536D40" w:rsidP="00536D40">
      <w:pPr>
        <w:rPr>
          <w:sz w:val="36"/>
          <w:szCs w:val="36"/>
        </w:rPr>
      </w:pPr>
    </w:p>
    <w:p w14:paraId="4CD26759" w14:textId="408E8B92" w:rsidR="00536D40" w:rsidRDefault="00536D40"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6B37AFE" wp14:editId="489943E7">
                <wp:simplePos x="0" y="0"/>
                <wp:positionH relativeFrom="margin">
                  <wp:align>left</wp:align>
                </wp:positionH>
                <wp:positionV relativeFrom="paragraph">
                  <wp:posOffset>1839057</wp:posOffset>
                </wp:positionV>
                <wp:extent cx="6158865" cy="1190771"/>
                <wp:effectExtent l="19050" t="19050" r="13335" b="28575"/>
                <wp:wrapTight wrapText="bothSides">
                  <wp:wrapPolygon edited="0">
                    <wp:start x="-67" y="-346"/>
                    <wp:lineTo x="-67" y="21773"/>
                    <wp:lineTo x="21580" y="21773"/>
                    <wp:lineTo x="21580" y="-346"/>
                    <wp:lineTo x="-67" y="-346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865" cy="11907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D01D1" w14:textId="75B5AAEF" w:rsidR="00536D40" w:rsidRPr="00536D40" w:rsidRDefault="00536D40" w:rsidP="00536D40">
                            <w:pPr>
                              <w:jc w:val="center"/>
                              <w:rPr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  <w:u w:val="single"/>
                              </w:rPr>
                              <w:t xml:space="preserve">Key </w:t>
                            </w:r>
                            <w:r>
                              <w:rPr>
                                <w:sz w:val="56"/>
                                <w:szCs w:val="56"/>
                                <w:u w:val="single"/>
                              </w:rPr>
                              <w:t>Question</w:t>
                            </w:r>
                            <w:r w:rsidRPr="00536D40">
                              <w:rPr>
                                <w:sz w:val="56"/>
                                <w:szCs w:val="56"/>
                                <w:u w:val="single"/>
                              </w:rPr>
                              <w:t>:</w:t>
                            </w:r>
                          </w:p>
                          <w:p w14:paraId="47F61A5E" w14:textId="55421A09" w:rsidR="00536D40" w:rsidRPr="00536D40" w:rsidRDefault="00536D40" w:rsidP="00536D40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What are you proud of?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37AFE" id="_x0000_s1028" type="#_x0000_t202" style="position:absolute;margin-left:0;margin-top:144.8pt;width:484.95pt;height:93.75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XxFgIAACgEAAAOAAAAZHJzL2Uyb0RvYy54bWysU81u2zAMvg/YOwi6L7azJE2NKEWXLsOA&#10;7gfo9gCyLMfCZFGTlNjZ05eS0zTotsswHQRSpD6SH8nVzdBpcpDOKzCMFpOcEmkE1MrsGP3+bftm&#10;SYkP3NRcg5GMHqWnN+vXr1a9LeUUWtC1dARBjC97y2gbgi2zzItWdtxPwEqDxgZcxwOqbpfVjveI&#10;3ulsmueLrAdXWwdCeo+vd6ORrhN+00gRvjSNl4FoRjG3kG6X7ire2XrFy53jtlXilAb/hyw6rgwG&#10;PUPd8cDJ3qnfoDolHHhowkRAl0HTKCFTDVhNkb+o5qHlVqZakBxvzzT5/wcrPh8e7FdHwvAOBmxg&#10;KsLbexA/PDGwabnZyVvnoG8lrzFwESnLeuvL09dItS99BKn6T1Bjk/k+QAIaGtdFVrBOgujYgOOZ&#10;dDkEIvBxUcyXy8WcEoG2orjOr67GGLx8+m6dDx8kdCQKjDrsaoLnh3sfYjq8fHKJ0TxoVW+V1klx&#10;u2qjHTlwnIBtOqmCF27akJ7Rt8siz0cK/oqRp/MnjE4FnGWtOkaXZydeRuLemzpNWuBKjzLmrM2J&#10;yUjeSGMYqoGomtFpDBCJraA+IrUOxtHFVUOhBfeLkh7HllH/c8+dpER/NNie62I2i3OelNn8aoqK&#10;u7RUlxZuBEIxGigZxU1IuxGJM3CLbWxUIvg5k1PKOI6J99PqxHm/1JPX84KvHwEAAP//AwBQSwME&#10;FAAGAAgAAAAhAPb2jpfeAAAACAEAAA8AAABkcnMvZG93bnJldi54bWxMj8FOwzAQRO9I/IO1SFxQ&#10;67RCSR3iVAgEEscWxHkTb5PQeB1itw39esypHEczmnlTrCfbiyONvnOsYTFPQBDXznTcaPh4f5mt&#10;QPiAbLB3TBp+yMO6vL4qMDfuxBs6bkMjYgn7HDW0IQy5lL5uyaKfu4E4ejs3WgxRjo00I55iue3l&#10;MklSabHjuNDiQE8t1fvtwWr43BMptzmfv2WDr+HuOXvrviqtb2+mxwcQgaZwCcMffkSHMjJV7sDG&#10;i15DPBI0LFcqBRFtlSoFotJwn2ULkGUh/x8ofwEAAP//AwBQSwECLQAUAAYACAAAACEAtoM4kv4A&#10;AADhAQAAEwAAAAAAAAAAAAAAAAAAAAAAW0NvbnRlbnRfVHlwZXNdLnhtbFBLAQItABQABgAIAAAA&#10;IQA4/SH/1gAAAJQBAAALAAAAAAAAAAAAAAAAAC8BAABfcmVscy8ucmVsc1BLAQItABQABgAIAAAA&#10;IQCCAtXxFgIAACgEAAAOAAAAAAAAAAAAAAAAAC4CAABkcnMvZTJvRG9jLnhtbFBLAQItABQABgAI&#10;AAAAIQD29o6X3gAAAAgBAAAPAAAAAAAAAAAAAAAAAHAEAABkcnMvZG93bnJldi54bWxQSwUGAAAA&#10;AAQABADzAAAAewUAAAAA&#10;" strokeweight="3pt">
                <v:textbox>
                  <w:txbxContent>
                    <w:p w14:paraId="441D01D1" w14:textId="75B5AAEF" w:rsidR="00536D40" w:rsidRPr="00536D40" w:rsidRDefault="00536D40" w:rsidP="00536D40">
                      <w:pPr>
                        <w:jc w:val="center"/>
                        <w:rPr>
                          <w:sz w:val="56"/>
                          <w:szCs w:val="56"/>
                          <w:u w:val="single"/>
                        </w:rPr>
                      </w:pPr>
                      <w:r w:rsidRPr="00536D40">
                        <w:rPr>
                          <w:sz w:val="56"/>
                          <w:szCs w:val="56"/>
                          <w:u w:val="single"/>
                        </w:rPr>
                        <w:t xml:space="preserve">Key </w:t>
                      </w:r>
                      <w:r>
                        <w:rPr>
                          <w:sz w:val="56"/>
                          <w:szCs w:val="56"/>
                          <w:u w:val="single"/>
                        </w:rPr>
                        <w:t>Question</w:t>
                      </w:r>
                      <w:r w:rsidRPr="00536D40">
                        <w:rPr>
                          <w:sz w:val="56"/>
                          <w:szCs w:val="56"/>
                          <w:u w:val="single"/>
                        </w:rPr>
                        <w:t>:</w:t>
                      </w:r>
                    </w:p>
                    <w:p w14:paraId="47F61A5E" w14:textId="55421A09" w:rsidR="00536D40" w:rsidRPr="00536D40" w:rsidRDefault="00536D40" w:rsidP="00536D40">
                      <w:p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What are you proud of?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536D40" w:rsidSect="00536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A2A43"/>
    <w:multiLevelType w:val="hybridMultilevel"/>
    <w:tmpl w:val="0ABC17B8"/>
    <w:lvl w:ilvl="0" w:tplc="AEE28C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003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D40"/>
    <w:rsid w:val="002460DF"/>
    <w:rsid w:val="00536D40"/>
    <w:rsid w:val="009C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BE8B0"/>
  <w15:chartTrackingRefBased/>
  <w15:docId w15:val="{F484A3C1-70B4-405A-A599-8956D62C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2</cp:revision>
  <dcterms:created xsi:type="dcterms:W3CDTF">2022-12-15T00:53:00Z</dcterms:created>
  <dcterms:modified xsi:type="dcterms:W3CDTF">2022-12-15T01:24:00Z</dcterms:modified>
</cp:coreProperties>
</file>